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1" w:type="pct"/>
        <w:tblInd w:w="-142" w:type="dxa"/>
        <w:tblLook w:val="0000" w:firstRow="0" w:lastRow="0" w:firstColumn="0" w:lastColumn="0" w:noHBand="0" w:noVBand="0"/>
      </w:tblPr>
      <w:tblGrid>
        <w:gridCol w:w="3773"/>
        <w:gridCol w:w="6125"/>
      </w:tblGrid>
      <w:tr w:rsidR="00387ACC" w:rsidRPr="00130794" w14:paraId="4C3D3E75" w14:textId="77777777" w:rsidTr="0073700C">
        <w:trPr>
          <w:trHeight w:val="761"/>
        </w:trPr>
        <w:tc>
          <w:tcPr>
            <w:tcW w:w="1906" w:type="pct"/>
          </w:tcPr>
          <w:p w14:paraId="0820C367" w14:textId="77777777" w:rsidR="00E46D68" w:rsidRPr="00130794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130794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130794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130794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130794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130794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13079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4731E6E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23495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38F5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85pt" to="12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DEQU/f2wAAAAcBAAAPAAAAAAAAAAAAAAAAAAQEAABkcnMvZG93bnJldi54bWxQSwUG&#10;AAAAAAQABADzAAAADAUAAAAA&#10;"/>
                  </w:pict>
                </mc:Fallback>
              </mc:AlternateContent>
            </w:r>
          </w:p>
          <w:p w14:paraId="30DE6F75" w14:textId="72AA1720" w:rsidR="00E46D68" w:rsidRPr="00130794" w:rsidRDefault="00E46D68" w:rsidP="0013079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130794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1</w:t>
            </w:r>
            <w:r w:rsidR="008B176E">
              <w:rPr>
                <w:rFonts w:ascii="Times New Roman" w:eastAsia="Arial" w:hAnsi="Times New Roman"/>
                <w:sz w:val="26"/>
                <w:szCs w:val="24"/>
              </w:rPr>
              <w:t>32</w:t>
            </w:r>
            <w:r w:rsidRP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/</w:t>
            </w:r>
            <w:r w:rsidR="004C3079" w:rsidRPr="00130794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130794" w:rsidRDefault="00E46D68" w:rsidP="00617D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3094" w:type="pct"/>
          </w:tcPr>
          <w:p w14:paraId="5F53421F" w14:textId="77777777" w:rsidR="00E46D68" w:rsidRPr="00130794" w:rsidRDefault="00E46D68" w:rsidP="000D45B6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307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130794" w:rsidRDefault="00E46D68" w:rsidP="000D45B6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130794">
              <w:rPr>
                <w:rFonts w:ascii="Times New Roman" w:hAnsi="Times New Roman"/>
                <w:b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130794" w:rsidRDefault="004C3079" w:rsidP="000D45B6">
            <w:pPr>
              <w:jc w:val="center"/>
              <w:rPr>
                <w:rFonts w:ascii="Times New Roman" w:hAnsi="Times New Roman"/>
                <w:iCs/>
                <w:szCs w:val="26"/>
                <w:shd w:val="clear" w:color="auto" w:fill="FFFFFF"/>
              </w:rPr>
            </w:pPr>
            <w:r w:rsidRPr="00130794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57C2C12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27305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7F5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.15pt" to="240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Ev+KSL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40F4D0EF" w:rsidR="00E46D68" w:rsidRPr="00130794" w:rsidRDefault="00E46D68" w:rsidP="00ED03BF">
            <w:pPr>
              <w:ind w:right="192"/>
              <w:jc w:val="right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8B176E">
              <w:rPr>
                <w:rFonts w:ascii="Times New Roman" w:hAnsi="Times New Roman"/>
                <w:i/>
                <w:iCs/>
                <w:sz w:val="26"/>
                <w:szCs w:val="26"/>
              </w:rPr>
              <w:t>21</w:t>
            </w:r>
            <w:r w:rsidR="007109FA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A6519C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 w:rsidR="007109FA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="007109FA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BE31F8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39B42CCF" w14:textId="77777777" w:rsidR="00EA1197" w:rsidRPr="00130794" w:rsidRDefault="00EA1197" w:rsidP="00AD0EFF">
      <w:pPr>
        <w:tabs>
          <w:tab w:val="left" w:pos="630"/>
          <w:tab w:val="left" w:pos="720"/>
        </w:tabs>
        <w:spacing w:line="276" w:lineRule="auto"/>
        <w:ind w:right="-5"/>
        <w:rPr>
          <w:rFonts w:ascii="Times New Roman" w:hAnsi="Times New Roman"/>
          <w:b/>
          <w:sz w:val="10"/>
          <w:szCs w:val="10"/>
        </w:rPr>
      </w:pPr>
    </w:p>
    <w:p w14:paraId="3028528C" w14:textId="7961D84E" w:rsidR="00E46D68" w:rsidRPr="00130794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130794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Pr="00130794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Kính gửi: Quý Công ty.</w:t>
      </w:r>
    </w:p>
    <w:p w14:paraId="03AF5BCF" w14:textId="793A7940" w:rsidR="00EA1197" w:rsidRPr="00130794" w:rsidRDefault="00E46D6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  <w:r w:rsidRPr="00130794">
        <w:rPr>
          <w:rFonts w:ascii="Times New Roman" w:hAnsi="Times New Roman"/>
          <w:sz w:val="26"/>
          <w:szCs w:val="26"/>
        </w:rPr>
        <w:t xml:space="preserve">Trường Đại học Quốc tế có nhu cầu </w:t>
      </w:r>
      <w:r w:rsidR="00ED03BF" w:rsidRPr="00130794">
        <w:rPr>
          <w:rFonts w:ascii="Times New Roman" w:hAnsi="Times New Roman"/>
          <w:sz w:val="26"/>
          <w:szCs w:val="26"/>
          <w:lang w:val="vi-VN"/>
        </w:rPr>
        <w:t>mua hoa Lan hồ điệp phục vụ hoạt động của nhà tr</w:t>
      </w:r>
      <w:r w:rsidR="00A6519C">
        <w:rPr>
          <w:rFonts w:ascii="Times New Roman" w:hAnsi="Times New Roman"/>
          <w:sz w:val="26"/>
          <w:szCs w:val="26"/>
        </w:rPr>
        <w:t>ường</w:t>
      </w:r>
      <w:r w:rsidR="00A87C7F" w:rsidRPr="00130794">
        <w:rPr>
          <w:rFonts w:ascii="Times New Roman" w:hAnsi="Times New Roman"/>
          <w:sz w:val="26"/>
          <w:szCs w:val="26"/>
        </w:rPr>
        <w:t xml:space="preserve"> </w:t>
      </w:r>
      <w:r w:rsidRPr="00130794">
        <w:rPr>
          <w:rFonts w:ascii="Times New Roman" w:hAnsi="Times New Roman"/>
          <w:sz w:val="26"/>
          <w:szCs w:val="26"/>
        </w:rPr>
        <w:t>như sau:</w:t>
      </w:r>
    </w:p>
    <w:tbl>
      <w:tblPr>
        <w:tblStyle w:val="TableGrid"/>
        <w:tblW w:w="10404" w:type="dxa"/>
        <w:tblInd w:w="-147" w:type="dxa"/>
        <w:tblLook w:val="04A0" w:firstRow="1" w:lastRow="0" w:firstColumn="1" w:lastColumn="0" w:noHBand="0" w:noVBand="1"/>
      </w:tblPr>
      <w:tblGrid>
        <w:gridCol w:w="708"/>
        <w:gridCol w:w="4821"/>
        <w:gridCol w:w="1501"/>
        <w:gridCol w:w="1476"/>
        <w:gridCol w:w="1898"/>
      </w:tblGrid>
      <w:tr w:rsidR="00ED03BF" w:rsidRPr="00130794" w14:paraId="1317EAEF" w14:textId="77777777" w:rsidTr="00130794">
        <w:trPr>
          <w:trHeight w:val="707"/>
        </w:trPr>
        <w:tc>
          <w:tcPr>
            <w:tcW w:w="708" w:type="dxa"/>
            <w:vAlign w:val="center"/>
          </w:tcPr>
          <w:p w14:paraId="1B7D1FA4" w14:textId="7765C4A9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821" w:type="dxa"/>
            <w:vAlign w:val="center"/>
          </w:tcPr>
          <w:p w14:paraId="2A3384BC" w14:textId="0DFA7173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Danh mục</w:t>
            </w:r>
          </w:p>
        </w:tc>
        <w:tc>
          <w:tcPr>
            <w:tcW w:w="1501" w:type="dxa"/>
            <w:vAlign w:val="center"/>
          </w:tcPr>
          <w:p w14:paraId="1577F5F1" w14:textId="1C437D69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1476" w:type="dxa"/>
            <w:vAlign w:val="center"/>
          </w:tcPr>
          <w:p w14:paraId="3622E9A1" w14:textId="403D5FA8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898" w:type="dxa"/>
            <w:vAlign w:val="center"/>
          </w:tcPr>
          <w:p w14:paraId="74699F79" w14:textId="46AD1AA2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ED03BF" w:rsidRPr="00130794" w14:paraId="32E48525" w14:textId="77777777" w:rsidTr="00130794">
        <w:tc>
          <w:tcPr>
            <w:tcW w:w="708" w:type="dxa"/>
          </w:tcPr>
          <w:p w14:paraId="179C7D9C" w14:textId="79E38833" w:rsidR="00ED03BF" w:rsidRPr="00130794" w:rsidRDefault="00ED03BF" w:rsidP="00130794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4821" w:type="dxa"/>
          </w:tcPr>
          <w:p w14:paraId="0DDE23CC" w14:textId="77777777" w:rsidR="00ED03BF" w:rsidRPr="00130794" w:rsidRDefault="00450011" w:rsidP="00130794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Chậu lan Hồ điệp trắng:</w:t>
            </w:r>
          </w:p>
          <w:p w14:paraId="1BDBCAE3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Số lượng hoa trang trí vào chậu: 10 cây</w:t>
            </w:r>
          </w:p>
          <w:p w14:paraId="5A0325A1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Tiêu chuẩn: Tối đa từ 8 đến 12 bông cả nụ/cành)</w:t>
            </w:r>
          </w:p>
          <w:p w14:paraId="45C7700C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Màu sắc: Trắng</w:t>
            </w:r>
          </w:p>
          <w:p w14:paraId="0F225F0B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Loại chậu: Chậu gốm màu trắng</w:t>
            </w:r>
          </w:p>
          <w:p w14:paraId="7DCBEEE2" w14:textId="421B9871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- Phụ kiện đính kèm: </w:t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D</w:t>
            </w: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ây rừng, sen đá và cây Lan chỉ, Nơ hoặc ruy băng trang trí</w:t>
            </w: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.</w:t>
            </w:r>
          </w:p>
          <w:p w14:paraId="0F51873F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- B</w:t>
            </w:r>
            <w:r w:rsidRPr="0013079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ảng tên chúc mừng: </w:t>
            </w:r>
          </w:p>
          <w:p w14:paraId="34A4E4F1" w14:textId="2A68BE19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“Trường Đại học Quốc tế, ĐHQG-HCM</w:t>
            </w:r>
          </w:p>
          <w:p w14:paraId="34EFB104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Chúc mừng ngày Báo chí Cách Mạng Việt Nam”</w:t>
            </w:r>
          </w:p>
          <w:p w14:paraId="698B98A5" w14:textId="37B40157" w:rsidR="00450011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- Địa điểm giao hoa:</w:t>
            </w: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 xml:space="preserve"> Trường Đại học Quốc tế, khu phố 6, phường Linh Trung, thành phố Thủ Đức.</w:t>
            </w:r>
          </w:p>
        </w:tc>
        <w:tc>
          <w:tcPr>
            <w:tcW w:w="1501" w:type="dxa"/>
          </w:tcPr>
          <w:p w14:paraId="2B6BDD04" w14:textId="300EA45E" w:rsidR="00ED03BF" w:rsidRPr="00130794" w:rsidRDefault="00450011" w:rsidP="00130794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>Chậu</w:t>
            </w:r>
          </w:p>
        </w:tc>
        <w:tc>
          <w:tcPr>
            <w:tcW w:w="1476" w:type="dxa"/>
          </w:tcPr>
          <w:p w14:paraId="640AAB95" w14:textId="5850865E" w:rsidR="00ED03BF" w:rsidRPr="00130794" w:rsidRDefault="00450011" w:rsidP="00130794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1898" w:type="dxa"/>
          </w:tcPr>
          <w:p w14:paraId="086557C3" w14:textId="13995F46" w:rsidR="00ED03BF" w:rsidRPr="00130794" w:rsidRDefault="00ED03BF" w:rsidP="00130794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Đề nghị Công ty </w:t>
            </w:r>
            <w:r w:rsidR="00450011" w:rsidRPr="00130794">
              <w:rPr>
                <w:rFonts w:ascii="Times New Roman" w:hAnsi="Times New Roman"/>
                <w:sz w:val="26"/>
                <w:szCs w:val="26"/>
                <w:lang w:val="vi-VN"/>
              </w:rPr>
              <w:t>gửi kèm hình ảnh minh họa trong báo giá.</w:t>
            </w:r>
          </w:p>
        </w:tc>
      </w:tr>
    </w:tbl>
    <w:p w14:paraId="78280621" w14:textId="77777777" w:rsidR="000B70B7" w:rsidRPr="00130794" w:rsidRDefault="000B70B7" w:rsidP="000B70B7">
      <w:pPr>
        <w:spacing w:line="312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50CC631A" w14:textId="003E7C02" w:rsidR="00780ED9" w:rsidRPr="00130794" w:rsidRDefault="0010150F" w:rsidP="00A87C7F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  <w:lang w:val="nl-NL"/>
        </w:rPr>
        <w:t xml:space="preserve">Kính mời đơn vị tham gia </w:t>
      </w:r>
      <w:r w:rsidR="001F583D" w:rsidRPr="00130794">
        <w:rPr>
          <w:rFonts w:ascii="Times New Roman" w:hAnsi="Times New Roman"/>
          <w:sz w:val="26"/>
          <w:szCs w:val="26"/>
          <w:lang w:val="nl-NL"/>
        </w:rPr>
        <w:t xml:space="preserve">cung cấp gửi thư chào giá về </w:t>
      </w:r>
      <w:r w:rsidR="00780ED9" w:rsidRPr="00130794">
        <w:rPr>
          <w:rFonts w:ascii="Times New Roman" w:hAnsi="Times New Roman"/>
          <w:sz w:val="26"/>
          <w:szCs w:val="26"/>
        </w:rPr>
        <w:t>Trường Đại học Quốc tế</w:t>
      </w:r>
      <w:r w:rsidR="001F583D" w:rsidRPr="00130794">
        <w:rPr>
          <w:rFonts w:ascii="Times New Roman" w:hAnsi="Times New Roman"/>
          <w:sz w:val="26"/>
          <w:szCs w:val="26"/>
        </w:rPr>
        <w:t>.</w:t>
      </w:r>
    </w:p>
    <w:p w14:paraId="566697E4" w14:textId="77777777" w:rsidR="000B70B7" w:rsidRPr="00130794" w:rsidRDefault="000B70B7" w:rsidP="000B70B7">
      <w:pPr>
        <w:spacing w:line="312" w:lineRule="auto"/>
        <w:jc w:val="both"/>
        <w:rPr>
          <w:rFonts w:ascii="Times New Roman" w:hAnsi="Times New Roman"/>
          <w:sz w:val="8"/>
          <w:szCs w:val="8"/>
          <w:lang w:val="nl-NL"/>
        </w:rPr>
      </w:pPr>
    </w:p>
    <w:p w14:paraId="048CA4DE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+ Người nhận: Nguyễn Thị Thục Quyên</w:t>
      </w:r>
    </w:p>
    <w:p w14:paraId="229D9AD0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+ Phòng Vật tư Thiết bị (A2.612) - Trường Đại học Quốc tế</w:t>
      </w:r>
    </w:p>
    <w:p w14:paraId="1348DFF4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6DC44491" w14:textId="57795492" w:rsidR="000B70B7" w:rsidRPr="00130794" w:rsidRDefault="000B70B7" w:rsidP="005207E3">
      <w:pPr>
        <w:pStyle w:val="ListParagraph"/>
        <w:spacing w:line="312" w:lineRule="auto"/>
        <w:ind w:left="0" w:right="-568" w:firstLine="425"/>
        <w:rPr>
          <w:rFonts w:ascii="Times New Roman" w:hAnsi="Times New Roman"/>
          <w:b/>
          <w:bCs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 xml:space="preserve">+ </w:t>
      </w:r>
      <w:r w:rsidRPr="00130794">
        <w:rPr>
          <w:rFonts w:ascii="Times New Roman" w:hAnsi="Times New Roman"/>
          <w:b/>
          <w:bCs/>
          <w:sz w:val="26"/>
          <w:szCs w:val="26"/>
        </w:rPr>
        <w:t xml:space="preserve">Ngoài Thư báo giá ghi rõ nội dung: Báo giá cho Thư mời chào giá số </w:t>
      </w:r>
      <w:r w:rsidR="008B176E">
        <w:rPr>
          <w:rFonts w:ascii="Times New Roman" w:hAnsi="Times New Roman"/>
          <w:b/>
          <w:bCs/>
          <w:sz w:val="26"/>
          <w:szCs w:val="26"/>
        </w:rPr>
        <w:t>132</w:t>
      </w:r>
      <w:r w:rsidR="005D39EE" w:rsidRPr="00130794">
        <w:rPr>
          <w:rFonts w:ascii="Times New Roman" w:hAnsi="Times New Roman"/>
          <w:b/>
          <w:bCs/>
          <w:sz w:val="26"/>
          <w:szCs w:val="26"/>
        </w:rPr>
        <w:t>/</w:t>
      </w:r>
      <w:r w:rsidRPr="00130794">
        <w:rPr>
          <w:rFonts w:ascii="Times New Roman" w:hAnsi="Times New Roman"/>
          <w:b/>
          <w:bCs/>
          <w:sz w:val="26"/>
          <w:szCs w:val="26"/>
        </w:rPr>
        <w:t>BG-VTTB.</w:t>
      </w:r>
    </w:p>
    <w:p w14:paraId="1D875FF8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Điện thoại liên hệ: 028.3724.4270 - Ext: 3555</w:t>
      </w:r>
    </w:p>
    <w:p w14:paraId="3746DE44" w14:textId="6F744A7E" w:rsidR="0015669D" w:rsidRPr="00130794" w:rsidRDefault="000B70B7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130794">
        <w:rPr>
          <w:rFonts w:ascii="Times New Roman" w:hAnsi="Times New Roman"/>
          <w:sz w:val="26"/>
          <w:szCs w:val="26"/>
        </w:rPr>
        <w:t xml:space="preserve">Thời gian báo giá: </w:t>
      </w:r>
      <w:r w:rsidRPr="00130794">
        <w:rPr>
          <w:rFonts w:ascii="Times New Roman" w:hAnsi="Times New Roman"/>
          <w:b/>
          <w:bCs/>
          <w:sz w:val="26"/>
          <w:szCs w:val="26"/>
        </w:rPr>
        <w:t xml:space="preserve">Đến hết ngày </w:t>
      </w:r>
      <w:r w:rsidR="008B176E">
        <w:rPr>
          <w:rFonts w:ascii="Times New Roman" w:hAnsi="Times New Roman"/>
          <w:b/>
          <w:bCs/>
          <w:sz w:val="26"/>
          <w:szCs w:val="26"/>
        </w:rPr>
        <w:t>26</w:t>
      </w:r>
      <w:r w:rsidR="00A6519C">
        <w:rPr>
          <w:rFonts w:ascii="Times New Roman" w:hAnsi="Times New Roman"/>
          <w:b/>
          <w:bCs/>
          <w:sz w:val="26"/>
          <w:szCs w:val="26"/>
        </w:rPr>
        <w:t>/5</w:t>
      </w:r>
      <w:r w:rsidRPr="00130794">
        <w:rPr>
          <w:rFonts w:ascii="Times New Roman" w:hAnsi="Times New Roman"/>
          <w:b/>
          <w:bCs/>
          <w:sz w:val="26"/>
          <w:szCs w:val="26"/>
        </w:rPr>
        <w:t>/202</w:t>
      </w:r>
      <w:r w:rsidR="008B176E">
        <w:rPr>
          <w:rFonts w:ascii="Times New Roman" w:hAnsi="Times New Roman"/>
          <w:b/>
          <w:bCs/>
          <w:sz w:val="26"/>
          <w:szCs w:val="26"/>
        </w:rPr>
        <w:t>5</w:t>
      </w:r>
      <w:r w:rsidR="00965C24" w:rsidRPr="00130794">
        <w:rPr>
          <w:rFonts w:ascii="Times New Roman" w:hAnsi="Times New Roman"/>
          <w:sz w:val="26"/>
          <w:szCs w:val="26"/>
        </w:rPr>
        <w:t>.</w:t>
      </w:r>
    </w:p>
    <w:p w14:paraId="74B80B56" w14:textId="10CCD28E" w:rsidR="002B2B45" w:rsidRPr="00130794" w:rsidRDefault="00E46D6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Trân trọng.</w:t>
      </w:r>
      <w:r w:rsidR="0015669D" w:rsidRPr="00130794">
        <w:rPr>
          <w:rFonts w:ascii="Times New Roman" w:hAnsi="Times New Roman"/>
          <w:sz w:val="26"/>
          <w:szCs w:val="26"/>
        </w:rPr>
        <w:t>/.</w:t>
      </w:r>
    </w:p>
    <w:tbl>
      <w:tblPr>
        <w:tblW w:w="9497" w:type="dxa"/>
        <w:tblInd w:w="426" w:type="dxa"/>
        <w:tblLook w:val="01E0" w:firstRow="1" w:lastRow="1" w:firstColumn="1" w:lastColumn="1" w:noHBand="0" w:noVBand="0"/>
      </w:tblPr>
      <w:tblGrid>
        <w:gridCol w:w="2801"/>
        <w:gridCol w:w="2443"/>
        <w:gridCol w:w="4253"/>
      </w:tblGrid>
      <w:tr w:rsidR="00D06F79" w:rsidRPr="00130794" w14:paraId="2DCBFB74" w14:textId="77777777" w:rsidTr="00130794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130794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130794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130794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130794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130794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443" w:type="dxa"/>
          </w:tcPr>
          <w:p w14:paraId="1144E1A8" w14:textId="77777777" w:rsidR="00E46D68" w:rsidRPr="00130794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Pr="00130794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130794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 w:rsidRPr="001307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Pr="00130794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Pr="00130794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Pr="00130794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6E5F7F3B" w14:textId="77777777" w:rsidR="000B70B7" w:rsidRPr="00130794" w:rsidRDefault="000B70B7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Pr="00130794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3280230A" w:rsidR="00E46D68" w:rsidRPr="00130794" w:rsidRDefault="0028628A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6D68" w:rsidRPr="00130794">
              <w:rPr>
                <w:rFonts w:ascii="Times New Roman" w:hAnsi="Times New Roman"/>
                <w:b/>
                <w:sz w:val="26"/>
                <w:szCs w:val="26"/>
              </w:rPr>
              <w:t>Trần Thị Thanh Lịch</w:t>
            </w:r>
          </w:p>
        </w:tc>
      </w:tr>
    </w:tbl>
    <w:p w14:paraId="057A49CB" w14:textId="77777777" w:rsidR="00E46D68" w:rsidRPr="00130794" w:rsidRDefault="00E46D68" w:rsidP="000B70B7">
      <w:pPr>
        <w:rPr>
          <w:rFonts w:ascii="Times New Roman" w:hAnsi="Times New Roman"/>
        </w:rPr>
      </w:pPr>
    </w:p>
    <w:sectPr w:rsidR="00E46D68" w:rsidRPr="00130794" w:rsidSect="00ED03BF">
      <w:pgSz w:w="11907" w:h="16840" w:code="9"/>
      <w:pgMar w:top="709" w:right="1134" w:bottom="1135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BD36" w14:textId="77777777" w:rsidR="00B203F0" w:rsidRDefault="00B203F0" w:rsidP="00631961">
      <w:r>
        <w:separator/>
      </w:r>
    </w:p>
  </w:endnote>
  <w:endnote w:type="continuationSeparator" w:id="0">
    <w:p w14:paraId="3EBBD90D" w14:textId="77777777" w:rsidR="00B203F0" w:rsidRDefault="00B203F0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38D62" w14:textId="77777777" w:rsidR="00B203F0" w:rsidRDefault="00B203F0" w:rsidP="00631961">
      <w:r>
        <w:separator/>
      </w:r>
    </w:p>
  </w:footnote>
  <w:footnote w:type="continuationSeparator" w:id="0">
    <w:p w14:paraId="2E4807F9" w14:textId="77777777" w:rsidR="00B203F0" w:rsidRDefault="00B203F0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25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2214C"/>
    <w:rsid w:val="00033493"/>
    <w:rsid w:val="00055EAA"/>
    <w:rsid w:val="00085D5D"/>
    <w:rsid w:val="000A5889"/>
    <w:rsid w:val="000B70B7"/>
    <w:rsid w:val="000C4088"/>
    <w:rsid w:val="000C7E75"/>
    <w:rsid w:val="000D45B6"/>
    <w:rsid w:val="000E2914"/>
    <w:rsid w:val="000F7620"/>
    <w:rsid w:val="0010150F"/>
    <w:rsid w:val="00116BB7"/>
    <w:rsid w:val="001301FB"/>
    <w:rsid w:val="00130794"/>
    <w:rsid w:val="00152BDB"/>
    <w:rsid w:val="0015669D"/>
    <w:rsid w:val="00157A6D"/>
    <w:rsid w:val="00186482"/>
    <w:rsid w:val="001D60B4"/>
    <w:rsid w:val="001F583D"/>
    <w:rsid w:val="00213F0C"/>
    <w:rsid w:val="00247853"/>
    <w:rsid w:val="00253690"/>
    <w:rsid w:val="002857C3"/>
    <w:rsid w:val="0028628A"/>
    <w:rsid w:val="002A0DA8"/>
    <w:rsid w:val="002B2B45"/>
    <w:rsid w:val="002B3128"/>
    <w:rsid w:val="002B6FE2"/>
    <w:rsid w:val="002C0FED"/>
    <w:rsid w:val="002D4F1D"/>
    <w:rsid w:val="00305A9A"/>
    <w:rsid w:val="00353947"/>
    <w:rsid w:val="00363E85"/>
    <w:rsid w:val="0036789D"/>
    <w:rsid w:val="0037150F"/>
    <w:rsid w:val="0037483A"/>
    <w:rsid w:val="00385F50"/>
    <w:rsid w:val="00387ACC"/>
    <w:rsid w:val="003C1770"/>
    <w:rsid w:val="003F1C11"/>
    <w:rsid w:val="0040461D"/>
    <w:rsid w:val="00404728"/>
    <w:rsid w:val="00405871"/>
    <w:rsid w:val="00412936"/>
    <w:rsid w:val="00415997"/>
    <w:rsid w:val="0044459C"/>
    <w:rsid w:val="00450011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207E3"/>
    <w:rsid w:val="00526258"/>
    <w:rsid w:val="00537C98"/>
    <w:rsid w:val="00595338"/>
    <w:rsid w:val="005A14BB"/>
    <w:rsid w:val="005C7EA4"/>
    <w:rsid w:val="005D228B"/>
    <w:rsid w:val="005D39EE"/>
    <w:rsid w:val="005D45FD"/>
    <w:rsid w:val="005E215F"/>
    <w:rsid w:val="005E5DE1"/>
    <w:rsid w:val="00631961"/>
    <w:rsid w:val="00665681"/>
    <w:rsid w:val="006A75AD"/>
    <w:rsid w:val="006B1081"/>
    <w:rsid w:val="007015BB"/>
    <w:rsid w:val="007109FA"/>
    <w:rsid w:val="00715C05"/>
    <w:rsid w:val="0073700C"/>
    <w:rsid w:val="00737BBB"/>
    <w:rsid w:val="007407F2"/>
    <w:rsid w:val="0074297C"/>
    <w:rsid w:val="00750EA9"/>
    <w:rsid w:val="00753EE9"/>
    <w:rsid w:val="0077178D"/>
    <w:rsid w:val="00780ED9"/>
    <w:rsid w:val="00784FB5"/>
    <w:rsid w:val="007B3A20"/>
    <w:rsid w:val="007D3AB1"/>
    <w:rsid w:val="007D5A7F"/>
    <w:rsid w:val="007E4A77"/>
    <w:rsid w:val="007E65FB"/>
    <w:rsid w:val="007E6988"/>
    <w:rsid w:val="00802A24"/>
    <w:rsid w:val="00804A14"/>
    <w:rsid w:val="00807E77"/>
    <w:rsid w:val="00831F78"/>
    <w:rsid w:val="00843763"/>
    <w:rsid w:val="00851BCA"/>
    <w:rsid w:val="00856145"/>
    <w:rsid w:val="008608DB"/>
    <w:rsid w:val="008710F7"/>
    <w:rsid w:val="0087226C"/>
    <w:rsid w:val="00873A19"/>
    <w:rsid w:val="00876D2B"/>
    <w:rsid w:val="008B176E"/>
    <w:rsid w:val="008B52D0"/>
    <w:rsid w:val="008C42A0"/>
    <w:rsid w:val="008D5CF5"/>
    <w:rsid w:val="009050CB"/>
    <w:rsid w:val="00920A36"/>
    <w:rsid w:val="00925FD3"/>
    <w:rsid w:val="00936908"/>
    <w:rsid w:val="00965C24"/>
    <w:rsid w:val="009903EC"/>
    <w:rsid w:val="009919F9"/>
    <w:rsid w:val="009F27BE"/>
    <w:rsid w:val="00A02A64"/>
    <w:rsid w:val="00A10C4D"/>
    <w:rsid w:val="00A154B9"/>
    <w:rsid w:val="00A21FB4"/>
    <w:rsid w:val="00A26EB4"/>
    <w:rsid w:val="00A41FB6"/>
    <w:rsid w:val="00A4700C"/>
    <w:rsid w:val="00A508B8"/>
    <w:rsid w:val="00A6156D"/>
    <w:rsid w:val="00A62CB5"/>
    <w:rsid w:val="00A6519C"/>
    <w:rsid w:val="00A87C7F"/>
    <w:rsid w:val="00AB483D"/>
    <w:rsid w:val="00AB48FC"/>
    <w:rsid w:val="00AC01CF"/>
    <w:rsid w:val="00AC1B7A"/>
    <w:rsid w:val="00AC630C"/>
    <w:rsid w:val="00AD0EFF"/>
    <w:rsid w:val="00B156A5"/>
    <w:rsid w:val="00B200D7"/>
    <w:rsid w:val="00B203F0"/>
    <w:rsid w:val="00B41DF0"/>
    <w:rsid w:val="00B5205A"/>
    <w:rsid w:val="00B67AEF"/>
    <w:rsid w:val="00BC6283"/>
    <w:rsid w:val="00BD7456"/>
    <w:rsid w:val="00BE31F8"/>
    <w:rsid w:val="00BE360C"/>
    <w:rsid w:val="00BF5D4A"/>
    <w:rsid w:val="00C0249B"/>
    <w:rsid w:val="00C148D2"/>
    <w:rsid w:val="00C422D1"/>
    <w:rsid w:val="00C615BA"/>
    <w:rsid w:val="00C650AE"/>
    <w:rsid w:val="00C71399"/>
    <w:rsid w:val="00CA2B91"/>
    <w:rsid w:val="00CF1BDF"/>
    <w:rsid w:val="00D008BE"/>
    <w:rsid w:val="00D06F79"/>
    <w:rsid w:val="00D26FA0"/>
    <w:rsid w:val="00D32CD7"/>
    <w:rsid w:val="00D375E0"/>
    <w:rsid w:val="00D734B2"/>
    <w:rsid w:val="00D821FE"/>
    <w:rsid w:val="00D91036"/>
    <w:rsid w:val="00DA5DAB"/>
    <w:rsid w:val="00DA68A4"/>
    <w:rsid w:val="00DB53B8"/>
    <w:rsid w:val="00E00FCC"/>
    <w:rsid w:val="00E07E3A"/>
    <w:rsid w:val="00E34396"/>
    <w:rsid w:val="00E46D68"/>
    <w:rsid w:val="00E54D8D"/>
    <w:rsid w:val="00E65A3A"/>
    <w:rsid w:val="00E862F4"/>
    <w:rsid w:val="00EA1197"/>
    <w:rsid w:val="00EB4F06"/>
    <w:rsid w:val="00ED03BF"/>
    <w:rsid w:val="00F01B51"/>
    <w:rsid w:val="00F4186A"/>
    <w:rsid w:val="00F533AA"/>
    <w:rsid w:val="00F64FC7"/>
    <w:rsid w:val="00F832DB"/>
    <w:rsid w:val="00F919F6"/>
    <w:rsid w:val="00FA0B1D"/>
    <w:rsid w:val="00FA1EF7"/>
    <w:rsid w:val="00FD12EE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B6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7C7F"/>
    <w:rPr>
      <w:color w:val="800080"/>
      <w:u w:val="single"/>
    </w:rPr>
  </w:style>
  <w:style w:type="paragraph" w:customStyle="1" w:styleId="msonormal0">
    <w:name w:val="msonormal"/>
    <w:basedOn w:val="Normal"/>
    <w:rsid w:val="00A87C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Normal"/>
    <w:rsid w:val="00A87C7F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customStyle="1" w:styleId="font7">
    <w:name w:val="font7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8">
    <w:name w:val="font8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9">
    <w:name w:val="font9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font10">
    <w:name w:val="font10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76">
    <w:name w:val="xl76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A87C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2">
    <w:name w:val="xl8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3">
    <w:name w:val="xl8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4">
    <w:name w:val="xl8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5">
    <w:name w:val="xl8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8">
    <w:name w:val="xl8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1">
    <w:name w:val="xl9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2">
    <w:name w:val="xl9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8">
    <w:name w:val="xl9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9">
    <w:name w:val="xl9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1">
    <w:name w:val="xl10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4">
    <w:name w:val="xl10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  <w:u w:val="single"/>
    </w:rPr>
  </w:style>
  <w:style w:type="paragraph" w:customStyle="1" w:styleId="xl109">
    <w:name w:val="xl10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0">
    <w:name w:val="xl11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1">
    <w:name w:val="xl11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3">
    <w:name w:val="xl11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6">
    <w:name w:val="xl11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8">
    <w:name w:val="xl11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9">
    <w:name w:val="xl11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0">
    <w:name w:val="xl12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23">
    <w:name w:val="xl12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24">
    <w:name w:val="xl12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5">
    <w:name w:val="xl12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6">
    <w:name w:val="xl12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7">
    <w:name w:val="xl12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8">
    <w:name w:val="xl12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FF"/>
      <w:sz w:val="26"/>
      <w:szCs w:val="26"/>
      <w:u w:val="single"/>
    </w:rPr>
  </w:style>
  <w:style w:type="paragraph" w:customStyle="1" w:styleId="xl129">
    <w:name w:val="xl12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30">
    <w:name w:val="xl13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6"/>
      <w:szCs w:val="26"/>
    </w:rPr>
  </w:style>
  <w:style w:type="paragraph" w:customStyle="1" w:styleId="xl131">
    <w:name w:val="xl13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5">
    <w:name w:val="xl13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7">
    <w:name w:val="xl13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8">
    <w:name w:val="xl13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9">
    <w:name w:val="xl13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0">
    <w:name w:val="xl14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1">
    <w:name w:val="xl14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2">
    <w:name w:val="xl14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4">
    <w:name w:val="xl14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8">
    <w:name w:val="xl14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0">
    <w:name w:val="xl15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3">
    <w:name w:val="xl15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4">
    <w:name w:val="xl15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5">
    <w:name w:val="xl15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6">
    <w:name w:val="xl15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8">
    <w:name w:val="xl15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0">
    <w:name w:val="xl16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1">
    <w:name w:val="xl16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4">
    <w:name w:val="xl16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111820"/>
      <w:sz w:val="26"/>
      <w:szCs w:val="26"/>
    </w:rPr>
  </w:style>
  <w:style w:type="paragraph" w:customStyle="1" w:styleId="xl165">
    <w:name w:val="xl16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6">
    <w:name w:val="xl16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7">
    <w:name w:val="xl16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0">
    <w:name w:val="xl17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1">
    <w:name w:val="xl17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2">
    <w:name w:val="xl17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3">
    <w:name w:val="xl17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6">
    <w:name w:val="xl17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242424"/>
      <w:sz w:val="26"/>
      <w:szCs w:val="26"/>
    </w:rPr>
  </w:style>
  <w:style w:type="paragraph" w:customStyle="1" w:styleId="xl177">
    <w:name w:val="xl17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8">
    <w:name w:val="xl17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F1111"/>
      <w:sz w:val="26"/>
      <w:szCs w:val="26"/>
    </w:rPr>
  </w:style>
  <w:style w:type="paragraph" w:customStyle="1" w:styleId="xl179">
    <w:name w:val="xl1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3</cp:revision>
  <cp:lastPrinted>2024-05-23T07:54:00Z</cp:lastPrinted>
  <dcterms:created xsi:type="dcterms:W3CDTF">2025-05-20T10:57:00Z</dcterms:created>
  <dcterms:modified xsi:type="dcterms:W3CDTF">2025-05-20T10:59:00Z</dcterms:modified>
</cp:coreProperties>
</file>